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5189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关于确定</w:t>
      </w:r>
      <w:bookmarkStart w:id="0" w:name="_Hlk212049491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张铭等32名同志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为入党积极分子的公示</w:t>
      </w:r>
    </w:p>
    <w:p w14:paraId="5DE41744">
      <w:pPr>
        <w:jc w:val="center"/>
        <w:rPr>
          <w:rFonts w:hint="eastAsia" w:ascii="等线" w:hAnsi="等线" w:eastAsia="等线" w:cs="等线"/>
          <w:b/>
          <w:bCs/>
          <w:sz w:val="36"/>
          <w:szCs w:val="36"/>
          <w:highlight w:val="none"/>
          <w14:ligatures w14:val="none"/>
        </w:rPr>
      </w:pPr>
    </w:p>
    <w:p w14:paraId="3E2C4BC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经支部委员会研究，将张铭等32名同志列为入党积极分子。根据发展党员工作有关要求，现将其有关情况公示如下：</w:t>
      </w:r>
    </w:p>
    <w:p w14:paraId="0D6A20A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张铭，女，汉族，普通高中学历，浙江省温州市瑞安市人，2004年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1月21日出生，2022年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9月就读于湖州师范大学，现任20220411班学生，2022年10月10日提出入党申请。</w:t>
      </w:r>
    </w:p>
    <w:p w14:paraId="4133CBF1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徐万梓，女，汉族，普通高中学历，浙江省温州市乐清市人，2006年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4月18日出生，2024年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9月就读于湖州师范大学，现任20240411班学生，2024年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日提出入党申请。</w:t>
      </w:r>
    </w:p>
    <w:p w14:paraId="5EE51DF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娄诗琪，女，汉族，普通高中学历，浙江省嘉兴市嘉善县人，2006年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1月19日出生，2024年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9月就读于湖州师范大学，现任20240411班学生，2024年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0A1364D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罗心一，女，汉族，普通高中学历，浙江省嘉兴市桐乡市人，2005年12月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9月就读于湖州师范大学，现任人文学院团委组织部部长、20240413班文艺委员，2025年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A8F583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周康正，男，汉族，普通高中学历，浙江省衢州市柯城区人，2006年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2月20日出生，2024年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9月就读于湖州师范大学，现任20240413班学习委员，2024年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3C83D05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颜晨，女，汉族，普通高中学历，浙江省温州市苍南县人，2004年10月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9月就读于湖州师范大学，现任20240415班学习委员，2025年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1E6AEF52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邓孟予，女，汉族，普通高中学历，浙江省杭州市上城区人，2005年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9月就读于湖州师范大学，现任20240415班班长，2025年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3D3F0E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凌心悦，女，汉族，普通高中学历，浙江省嘉兴市海宁市人，2006年11月13日出生，2025年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9月就读于湖州师范大学，现任20250411班班长，2024年12月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1日提出入党申请。</w:t>
      </w:r>
    </w:p>
    <w:p w14:paraId="726AA7E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余思盼，女，汉族，普通高中学历，浙江省台州市路桥区人，2006年11月14日出生，2025年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9月就读于湖州师范大学，现任20250411班献血联络员，2025年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65CF20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徐嘉恩，女，汉族，普通高中学历，浙江省嘉兴市桐乡市人，2007年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6月24日出生，2025年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9月就读于湖州师范大学，现任20250411班体育委员，2025年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13FDC76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秦佳怡，女，汉族，普通高中学历，浙江省湖州市安吉县人，2007年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9月就读于湖州师范大学，现任20250413班团支书，2025年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5A91487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徐亚妮，女，汉族，普通高中学历，浙江省绍兴市上虞区人，2007年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3月17日出生，2025年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9月就读于湖州师范大学，现任20250413班副班长，2025年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B9E75E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蔡智怡，女，汉族，普通高中学历，浙江省湖州市德清县人，2006年10月16日出生，2025年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9月就读于湖州师范大学，现任20250413班学习委员，2025年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5AAB243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陈思羽，女，汉族，普通高中学历，浙江省舟山市定海区人，2006年10月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9月就读于湖州师范大学，现任20250413班生活委员，2025年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BA9538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傅皓辰，男，汉族，普通高中学历，上海市浦东新区川沙新镇人，2005年12月20日出生，2024年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9月就读于湖州师范大学，现任校学生会办公室部门负责人，曾任20240421班班长，2024年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1492F6C2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熊芮莹，女，汉族，普通高中学历，新疆维吾尔自治区第一师阿拉尔市人，2006年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6月23日出生，2024年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9月就读于湖州师范大学，现任人文学院科研创新中心部长，2024年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2FCB616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徐璐，女，汉族，普通高中学历，浙江省杭州市桐庐县人，2004年07月22日出生，2023年09月就读于湖州师范大学，现任校团委学习科创中心部长，党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务管理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中心办公室副部，2023年09月22日提出入党申请。</w:t>
      </w:r>
    </w:p>
    <w:p w14:paraId="388BE81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蒋君珍，女，汉族，普通高中学历，浙江省宁波市宁海县人，2006年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9月就读于湖州师范大学，现任院刊编辑出版中心干事，2025年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日提出入党申请。</w:t>
      </w:r>
    </w:p>
    <w:p w14:paraId="1472B2B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葛宇琪，女，汉族，普通高中学历，浙江省宁波市宁海县人，2007年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8月14日出生，2025年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9月就读于湖州师范大学，现任20250411班组织委员，2025年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BB4CC7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刘思涵，女，汉族，普通高中学历，浙江省温州市文成县人，2007年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9月就读湖州师范大学，现任启明剧社干事，2025年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日提出入党申请。</w:t>
      </w:r>
    </w:p>
    <w:p w14:paraId="671757B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王莹，女，汉族，普通高中学历，浙江省湖州市安吉县人，2007年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7月20日出生，2025年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9月就读于湖州师范大学，现任人文学院科研创新中心干事，2025年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CA0C13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卢郡邑，女，汉族，普通高中学历，浙江省温州市乐清市人，2007年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9月就读于湖州师范大学，现任20250411班心理委员，2025年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CE8D4D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卢欣卉，女，畲族，普通高中学历，浙江省湖州市安吉县人，2006年10月25日出生，2025年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9月就读于湖州师范大学，现任人文学院青年志愿者中心管理部干事，2025年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1580915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陈雯慧，女，汉族，普通高中学历，浙江省温州市龙港市人，2007年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5月22日出生，2025年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9月就读于湖州师范大学，现任人文学院青志档案部学生干事，2025年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322C12D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周欣怡，女，汉族，普通高中学历，浙江省温州市乐清市人，2006年12月15日出生，2025年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9月就读于湖州师范大学，现任人文学院青志管理部干事，2025年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7F9486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黄语芹，女，汉族，普通高中学历，重庆市万州区人，2006年12月21日出生，2025年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月就读于湖州师范大学，现任20250413班团组织委员，2025年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</w:t>
      </w:r>
    </w:p>
    <w:p w14:paraId="12A1778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许心甜，女，汉族，普通高中学历，浙江省湖州市吴兴区人，2007年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9月就读于湖州师范大学，现任人文学院学生会办公室干事，2025年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AD85D5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全弘瑜，女，汉族，普通高中学历，浙江省杭州市萧山区人，2007年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6月24日出生，2025年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9月就读于湖州师范大学，现任人文学院科研创新中心干事，2025年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0F23D96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胡悦，女，汉族，普通高中学历，浙江省金华市东阳市人，2007年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9月就读于湖州师范大学，现任人文学院科研创新中心干事，2025年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0E48481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林诚宇，男，汉族,普通高中学历，浙江省温州市泰顺县人，2006年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9月就读于湖州师范大学，现任20250413班心理委员和人文学院党家组织部干事，2025年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8A45B4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沈珈羽，女，汉族，普通高中学历，浙江省台州市路桥区人，2007年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6月18日出生，2025年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9月就读于湖州师范大学，现任人文学院青年志愿者中心策划部干事，2025年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ED47DC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李梦茹，女，汉族，普通高中学历，河南省驻马店市新蔡县人，2007年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4月12日出生，2025年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9月就读于湖州师范大学，现任人文学院日常管理中心勤工部干事，2025年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197119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公示时间：2026年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日至2026年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7B8A8DC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0D6D961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 xml:space="preserve">联 系 人：人文学院中文系学生第一党支部书记 方兴     </w:t>
      </w:r>
    </w:p>
    <w:p w14:paraId="4023837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联系电话： 0572-2321538</w:t>
      </w:r>
    </w:p>
    <w:p w14:paraId="3F3938FF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地    址：13幢202学工办</w:t>
      </w:r>
    </w:p>
    <w:p w14:paraId="28626521">
      <w:pPr>
        <w:ind w:firstLine="560" w:firstLineChars="200"/>
        <w:rPr>
          <w:sz w:val="28"/>
          <w:szCs w:val="28"/>
          <w:highlight w:val="none"/>
        </w:rPr>
      </w:pPr>
    </w:p>
    <w:p w14:paraId="20418F15">
      <w:pPr>
        <w:ind w:firstLine="560" w:firstLineChars="200"/>
        <w:rPr>
          <w:sz w:val="28"/>
          <w:szCs w:val="28"/>
          <w:highlight w:val="none"/>
        </w:rPr>
      </w:pPr>
    </w:p>
    <w:p w14:paraId="02C6C4BC">
      <w:pPr>
        <w:ind w:firstLine="560" w:firstLineChars="200"/>
        <w:rPr>
          <w:sz w:val="28"/>
          <w:szCs w:val="28"/>
          <w:highlight w:val="none"/>
        </w:rPr>
      </w:pPr>
    </w:p>
    <w:p w14:paraId="068A0233">
      <w:pPr>
        <w:pStyle w:val="2"/>
        <w:ind w:left="0" w:leftChars="0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</w:p>
    <w:p w14:paraId="79E1CAAB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中共湖州师范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人文学院中文系学生第一支部委员会</w:t>
      </w:r>
    </w:p>
    <w:p w14:paraId="6628FAD4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7285C7CC">
      <w:pPr>
        <w:spacing w:line="360" w:lineRule="auto"/>
        <w:rPr>
          <w:highlight w:val="none"/>
        </w:rPr>
      </w:pPr>
    </w:p>
    <w:p w14:paraId="61863C5C">
      <w:pPr>
        <w:rPr>
          <w:highlight w:val="none"/>
        </w:rPr>
      </w:pPr>
      <w:r>
        <w:rPr>
          <w:highlight w:val="none"/>
        </w:rPr>
        <w:br w:type="page"/>
      </w:r>
    </w:p>
    <w:p w14:paraId="3CDF5A92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关于确定</w:t>
      </w:r>
      <w:bookmarkStart w:id="1" w:name="OLE_LINK4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冯瑞源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  <w14:ligatures w14:val="none"/>
        </w:rPr>
        <w:t>等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26名同志为</w:t>
      </w:r>
      <w:bookmarkEnd w:id="1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入党积极分子的公示</w:t>
      </w:r>
    </w:p>
    <w:p w14:paraId="7DE7DABF">
      <w:pPr>
        <w:jc w:val="center"/>
        <w:rPr>
          <w:rFonts w:hint="eastAsia" w:ascii="等线" w:hAnsi="等线" w:eastAsia="等线" w:cs="等线"/>
          <w:b/>
          <w:bCs/>
          <w:sz w:val="36"/>
          <w:szCs w:val="36"/>
          <w:highlight w:val="none"/>
          <w14:ligatures w14:val="none"/>
        </w:rPr>
      </w:pPr>
    </w:p>
    <w:p w14:paraId="7CCD5F1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经支部委员会研究，将冯瑞源等26名同志列为入党积极分子。根据发展党员工作有关要求，现将其有关情况公示如下：</w:t>
      </w:r>
    </w:p>
    <w:p w14:paraId="50C1397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冯瑞源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汉族，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普通高中学历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青海省海西州德令哈市人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2004年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1日出生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现任20220422班班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2022年10月10日提出入党申请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。</w:t>
      </w:r>
    </w:p>
    <w:p w14:paraId="5E572F9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张妤，女，汉族，普通高中学历，浙江省台州市三门县人，2004年12月13日出生，2023年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大学，现任20230416班学生，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9月18日提出入党申请。</w:t>
      </w:r>
    </w:p>
    <w:p w14:paraId="63CCBFB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林心怡，女，汉族，普通高中学历，浙江省温州市瑞安市人，2006年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2日出生，2024年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，现任20240412班团支书，2025年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4751B22A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陶莹莹，女，汉族，普通高中学历，浙江省嘉兴市平湖市人，2005年11月26日出生，2024年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，现任20240412班心理委员，2025年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675EE24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季忆晗，女，汉族,普通高中学历，浙江省嘉兴市秀洲区人，2006年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1月18日出生，2024年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，现任日常管理中心公寓部部长，2025年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1D29112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高雅，女，汉族，普通高中学历，浙江省嘉兴市海宁人，2007年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8月17日出生，2025年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，现任20250412班班长，202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日提出入党申请。</w:t>
      </w:r>
    </w:p>
    <w:p w14:paraId="52E20FC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沈雨萱，女，汉族，普通高中学历，浙江省嘉兴市平湖市人，2007年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2月22日出生，2025年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，现任20250412班体育委员，2025年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00C5C6C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王佳宜，汉族，普通高中学历，浙江省温州市鹿城区人，2007年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3日出生，2025年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，现任人文学院心理部干事，2025年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66E5EDF1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吴康妮，女，汉族，普通高中学历，浙江省温州市平阳县人，2006年11月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，现任20250414班团支书、湖师戏社干事，2025年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提出入党申请。</w:t>
      </w:r>
    </w:p>
    <w:p w14:paraId="2A4C549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石若婷，女，汉族，普通高中学历，浙江省金华市义乌市人，2007年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，现任20250414班学习委员、分团委科研创新中心干事，校党委大学生通讯社摄影工作室干事，2025年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436C0F5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罗玥，女，汉族，普通高中学历，浙江省湖州市长兴县人，2005年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1月18日出生，2023年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，现任20230416班学习委员，2025年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日提出入党申请。</w:t>
      </w:r>
    </w:p>
    <w:p w14:paraId="166ACDD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吴碧燕，女，汉族，普通高中学历，浙江省丽水市莲都区人，2005年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9月21日出生，2024年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，现任校心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理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互助中心新媒体部副部长，2024年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9月18日提交入党申请。</w:t>
      </w:r>
    </w:p>
    <w:p w14:paraId="11DFF0D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金李睿，男，汉族，普通高中学历，浙江省温州市苍南县人，2006年10月14日出生，2024年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，现任20240414班体育委员，人文学院学生会文体中心部长，2025年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35DB4FE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龚楚涵，女，汉族，普通高中学历，浙江省金华市义乌市人，2006年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7月31日出生，2024年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，现任20240414班心理委员，2024年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9月18日提出入党申请。</w:t>
      </w:r>
    </w:p>
    <w:p w14:paraId="59E7007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胡瑜珂，女，汉族，普通高中学历，浙江省金华市永康市人，2005年10月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3日出生，2024年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，现任人文学院党务管理中心办公室副部长，2024年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9月18日提出入党申请。</w:t>
      </w:r>
    </w:p>
    <w:p w14:paraId="398A69E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黄张怡，女，汉族，普通高中学历，浙江省嘉兴市嘉善县人，2005年12月26日出生，2024年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9月就读于湖州师范大学，现任2025-2026党家档案管理部副部长，2024年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9月18日提出入党申请。</w:t>
      </w:r>
    </w:p>
    <w:p w14:paraId="7E88F2EF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郑安琪，普通高中学历，浙江省杭州市临安区人，2005年12月19日出生，2024年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，现任20240414班就创委员，2024年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9月18日提出入党申请。</w:t>
      </w:r>
    </w:p>
    <w:p w14:paraId="51C4F7B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金姝焓，女，汉族，普通高中学历，浙江省嘉兴市桐乡市人，2006年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1日出生，2024年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9月就读于湖州师范大学，现任校团委社团管理中心部长，2024年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9月18日提出入党申请。</w:t>
      </w:r>
    </w:p>
    <w:p w14:paraId="6005218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盛晨曦，女，汉族，普通高中学历，浙江省金华市婺城区人，2007年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8日出生，2025年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，现任人文学院学生会办公室干事，2025年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1B3F374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蒋晓婷，女，汉族，普通高中学历，浙江省金华市东阳市人，2007年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1月13日出生，2025年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，现任校摄影部、记者团、院宣讲团干事，2025年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028EAA7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白雨诺，女，汉族，普通高中学历，浙江省杭州市上城区人，2007年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，现任20250412班组织委员，人文学院组织部干事，2025年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日提出入党申请。</w:t>
      </w:r>
    </w:p>
    <w:p w14:paraId="2274A85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吴锶垠，女，汉族，普通高中学历，浙江省宁波市余姚市人，2007年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3月30日出生，2025年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9月就读于湖州师范大学，现任人文学院文稿部干事和启明剧社美工部干事，2025年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0B95E6AA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章豪文，男，汉族，普通高中学历，浙江省杭州市富阳区人，2006年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6日出生，2025年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9月就读于湖州师范大学，现任20250414班组织委员，2025年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77A187C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杨小蓝，女，汉族，普通高中学历，浙江省龙港市人，2007年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3月13日出生，2025年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9月就读于湖州师范大学，现任人文学院文体中心干事，2025年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7B1114D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高进，男，汉族，普通高中学历，浙江省杭州市上城区人，2006年11月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6日出生，2025年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9月就读于湖州师范大学，现任20250414班心理委员，太湖文学社干事，2025年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3E99A5E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梅余娜，女，汉族，普通高中学历，浙江省温州市泰顺县人，2006年11月26日出生，2025年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，现任20250414班心理委员，2025年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9月22日提出入党申请。</w:t>
      </w:r>
    </w:p>
    <w:p w14:paraId="3532D6A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公示时间：2026年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日至2026年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79AD2EF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2F14584F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 xml:space="preserve">联 系 人：人文学院中文系学生第二党支部书记 卢昱     </w:t>
      </w:r>
    </w:p>
    <w:p w14:paraId="09B7A5E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联系电话： 0572-2321538</w:t>
      </w:r>
    </w:p>
    <w:p w14:paraId="0C1DBA1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 xml:space="preserve">地    址：13幢202学工办 </w:t>
      </w:r>
    </w:p>
    <w:p w14:paraId="153DEF8D">
      <w:pPr>
        <w:ind w:firstLine="560" w:firstLineChars="200"/>
        <w:rPr>
          <w:sz w:val="28"/>
          <w:szCs w:val="28"/>
          <w:highlight w:val="none"/>
        </w:rPr>
      </w:pPr>
    </w:p>
    <w:p w14:paraId="494DD019">
      <w:pPr>
        <w:ind w:firstLine="560" w:firstLineChars="200"/>
        <w:rPr>
          <w:sz w:val="28"/>
          <w:szCs w:val="28"/>
          <w:highlight w:val="none"/>
        </w:rPr>
      </w:pPr>
    </w:p>
    <w:p w14:paraId="211FF482">
      <w:pPr>
        <w:ind w:firstLine="560" w:firstLineChars="200"/>
        <w:rPr>
          <w:sz w:val="28"/>
          <w:szCs w:val="28"/>
          <w:highlight w:val="none"/>
        </w:rPr>
      </w:pPr>
    </w:p>
    <w:p w14:paraId="5EBCEBB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</w:p>
    <w:p w14:paraId="6B7832C2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中共湖州师范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人文学院</w:t>
      </w:r>
      <w:bookmarkStart w:id="2" w:name="OLE_LINK9"/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中文系第二学生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支部委员会</w:t>
      </w:r>
    </w:p>
    <w:p w14:paraId="7D401DBB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73AA8396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</w:p>
    <w:p w14:paraId="1FC18672">
      <w:pPr>
        <w:rPr>
          <w:rFonts w:hint="eastAsia"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br w:type="page"/>
      </w:r>
    </w:p>
    <w:p w14:paraId="175BB681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关于确定方嘉美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  <w14:ligatures w14:val="none"/>
        </w:rPr>
        <w:t>等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2名同志为入党积极分子的公示</w:t>
      </w:r>
    </w:p>
    <w:p w14:paraId="53F8B2A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</w:pPr>
    </w:p>
    <w:p w14:paraId="517E30E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经支部委员会研究，将方嘉美等2名同志列为入党积极分子。根据发展党员工作有关要求，现将其有关情况公示如下：</w:t>
      </w:r>
    </w:p>
    <w:p w14:paraId="1536CAB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方嘉美，女，汉族，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学历，浙江省杭州市上城区人，2002年10月14日出生，2024年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9月就读于湖州师范大学，现任20240424班学习委员，2024年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9月25日提出入党申请。</w:t>
      </w:r>
    </w:p>
    <w:p w14:paraId="3D5C917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沈达，男，汉族，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学历，浙江省杭州市西湖区人，2004年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5月15日出生，2025年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9月就读于湖州师范大学，现任20250424班组织委员，2025年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03B5757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公示时间：2026年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日至2026年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631C7CB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062C146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 xml:space="preserve">联 系 人：人文学院中文系学生第三党支部书记 吴安迪   </w:t>
      </w:r>
    </w:p>
    <w:p w14:paraId="053D98D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联系电话：0572-2321538</w:t>
      </w:r>
    </w:p>
    <w:p w14:paraId="1F65852A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 xml:space="preserve">地    址：13幢202学工办 </w:t>
      </w:r>
    </w:p>
    <w:p w14:paraId="78E08165">
      <w:pPr>
        <w:pStyle w:val="2"/>
        <w:rPr>
          <w:rFonts w:hint="eastAsia"/>
          <w:sz w:val="28"/>
          <w:szCs w:val="28"/>
          <w:highlight w:val="none"/>
        </w:rPr>
      </w:pPr>
    </w:p>
    <w:p w14:paraId="327D1CCF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中共湖州师范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人文学院中文系学生第三支部委员会</w:t>
      </w:r>
    </w:p>
    <w:p w14:paraId="55647DAD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05416A04">
      <w:pPr>
        <w:rPr>
          <w:highlight w:val="none"/>
        </w:rPr>
      </w:pPr>
      <w:r>
        <w:rPr>
          <w:highlight w:val="none"/>
        </w:rPr>
        <w:br w:type="page"/>
      </w:r>
    </w:p>
    <w:p w14:paraId="49A803B6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关于确定代翠芝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  <w14:ligatures w14:val="none"/>
        </w:rPr>
        <w:t>等30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名同志为入党积极分子的公示</w:t>
      </w:r>
    </w:p>
    <w:p w14:paraId="5DCF2F4B">
      <w:pPr>
        <w:jc w:val="center"/>
        <w:rPr>
          <w:rFonts w:hint="eastAsia" w:ascii="等线" w:hAnsi="等线" w:eastAsia="等线" w:cs="等线"/>
          <w:b/>
          <w:bCs/>
          <w:sz w:val="36"/>
          <w:szCs w:val="36"/>
          <w:highlight w:val="none"/>
          <w14:ligatures w14:val="none"/>
        </w:rPr>
      </w:pPr>
    </w:p>
    <w:p w14:paraId="518DB02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经支部委员会研究，将代翠芝等30名同志列为入党积极分子。根据发展党员工作有关要求，现将其有关情况公示如下：</w:t>
      </w:r>
    </w:p>
    <w:p w14:paraId="346DD8E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代翠芝，女，苗族，普通高中学历，湖南省湘西土家族苗族自治州凤凰县人，2003年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6月25日出生，2023年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9月就读于湖州师范大学，现任20230417班生活委员，2025年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2月24日提出入党申请。</w:t>
      </w:r>
    </w:p>
    <w:p w14:paraId="75914CE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张越洋，女，汉族，普通高中学历，浙江省杭州市临平区人，2005年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6月13日出生，2023年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9月就读于湖州师范大学，现任20230418班学生，2025年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41FC88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王丽舒，女，满族，普通高中学历，吉林省四平市伊通满族自治县人，2004年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7月19日出生，2023年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9月就读于湖州师范大学，现任20230418班学生，2023年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73FA199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罗翊天，男，汉族，普通高中学历，浙江省宁波市象山县人，2006年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4月17日出生，2024年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9月就读于湖州师范大学，现任20240417班献血联络员，2024年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4EBFBB1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何禧，女，汉族，普通高中学历，浙江省丽水市缙云县人，2006年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9月就读于湖州师范大学，现任20240417班心理委员，2024年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062F09E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楼嘉伟，男，汉族，普通高中学历，浙江省嘉兴市秀洲区人，2006年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4月23日出生，2024年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9月就读于湖州师范大学，现任20240417班学生，2024年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1841CF6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项丹妮，女，汉族，普通高中学历，浙江省台州市椒江区人，2006年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1月23日出生，2024年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9月就读于湖州师范大学，现任20240418班学生，2025年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A49CC1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马光定，男，汉族，普通高中学历，浙江省温州市龙港市人，2005年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9月就读于湖州师范大学，现任20240418班学习委员，2025年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8337151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王奕铭，女，汉族，普通高中学历，浙江省杭州市萧山区人，2007年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2月13日出生，2025年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9月就读于湖州师范大学，现任20250415班团支书，2025年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FD9ABC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邓紫婷，女，汉族，普通高中学历，湖南省永州市零陵区人，2007年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1D92CE5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傅宇恒，男，汉族，普通高中学历，浙江省金华市浦江县人，2007年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8月15日出生，2025年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320D6E7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方亿安，男，汉族，普通高中学历，浙江省衢州市衢江区人，2007年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455A3D2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张文轩，女，汉族，普通高中学历，浙江省嘉兴市平湖市人，2006年10月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9月就读于湖州师范大学，现任20250416班团支书，2025年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1B3BE17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陈天豪，男，土家族，普通高中学历，浙江省嘉兴市桐乡市人，2007年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11C250F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陈思尹，女，汉族，普通高中学历，浙江省丽水市莲都区人，2005年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9月就读于湖州师范大学，现任20250416班心理委员，2025年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1F982AA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赵栩，女，汉族，普通高中学历，浙江省绍兴市新昌县人，2006年11月15日出生，2025年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E73B9A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梁家兴，男，汉族，本科学历，山西省太原市尖草坪区人，2001年10月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9月就读于湖州师范大学，现任20253822班保卫委员，2025年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9月30日提出入党申请。</w:t>
      </w:r>
    </w:p>
    <w:p w14:paraId="02EA3F3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齐晓香，女，汉族，本科学历，山东省济宁市梁山县人，2003年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1月20日出生，2025年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9月就读于湖州师范大学，现任20253822班团支书，2025年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542BB9C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旦增卓嘎，女，藏族，普通高中学历，西藏自治区山南市贡嘎县人，2004年10月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9月就读于湖州师范大学，现任20230417班学生，2025年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2月24日提出入党申请。</w:t>
      </w:r>
    </w:p>
    <w:p w14:paraId="406EA65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胡玫羽，女，汉族，普通高中学历，河南省南阳市桐柏县人，2007年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1月21日出生，2025年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9月就读于湖州师范大学，现任20250415班组织委员，2025年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C5C3115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邵紫琪，女，汉族，普通高中学历，浙江省金华市金东区人，2007年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43190A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丁彦彤，女，汉族，普通高中学历，浙江省台州市天台县人，2006年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05BB81E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周育妃，女，汉族，普通高中学历，浙江省杭州市上城区人，2007年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6月14日出生，2025年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37FF97D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王凯丹，女，汉族，普通高中学历，浙江省台州市仙居县人，2007年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3月21日出生，2025年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9月就读于湖州师范大学，现任20250415班体育委员，2025年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3D654EC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易智鑫，男，汉族，普通高中学历，浙江省温州市平阳县人，2006年11月10日出生，2025年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60228B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翁秀瑜，女，汉族，普通高中学历，浙江省宁波市象山县人，2007年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9月就读于湖州师范大学，现任20250416班志愿者联络员，2025年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9F37E4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陈迪，女，汉族，普通高中学历，云南省昭通市镇雄县人，2007年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5月20日出生，2025年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FF8343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胡尹琪，女，汉族，普通高中学历，浙江省湖州市吴兴区人，2007年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9月就读于湖州师范大学，现任20250416班心理互助员，2025年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E1A3EB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何想，女，汉族，普通高中学历，浙江省杭州市临安区人，2007年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103071A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乔心茹，女，汉族，普通高中学历，安徽省滁州市南谯区人，2007年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1月20日出生，2025年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9月就读于湖州师范大学，现任20250416班学生，2025年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7C85743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公示时间：2026年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日至2026年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26C7F2E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FBED6F1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 系 人：人文学院历史系学生党支部书记 刘舒雅</w:t>
      </w:r>
    </w:p>
    <w:p w14:paraId="3748D6E2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联系电话：0572-2321538</w:t>
      </w:r>
    </w:p>
    <w:p w14:paraId="651BBD6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地    址：13幢202学工办</w:t>
      </w:r>
    </w:p>
    <w:p w14:paraId="25C55E7E">
      <w:pPr>
        <w:spacing w:line="440" w:lineRule="exact"/>
        <w:ind w:firstLine="1680" w:firstLineChars="6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</w:p>
    <w:p w14:paraId="7720B0A2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中共湖州师范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人文学院历史系学生支部委员会</w:t>
      </w:r>
    </w:p>
    <w:p w14:paraId="5E1286F4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10F4FB36">
      <w:pPr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br w:type="page"/>
      </w:r>
    </w:p>
    <w:p w14:paraId="76A0AC1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关于确定</w:t>
      </w:r>
      <w:bookmarkStart w:id="3" w:name="OLE_LINK6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黄利文等13名同志</w:t>
      </w:r>
      <w:bookmarkEnd w:id="3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14:ligatures w14:val="none"/>
        </w:rPr>
        <w:t>为入党积极分子的公示</w:t>
      </w:r>
    </w:p>
    <w:p w14:paraId="492948B3">
      <w:pPr>
        <w:jc w:val="center"/>
        <w:rPr>
          <w:rFonts w:hint="eastAsia" w:ascii="等线" w:hAnsi="等线" w:eastAsia="等线" w:cs="等线"/>
          <w:b/>
          <w:bCs/>
          <w:sz w:val="36"/>
          <w:szCs w:val="36"/>
          <w:highlight w:val="none"/>
          <w14:ligatures w14:val="none"/>
        </w:rPr>
      </w:pPr>
    </w:p>
    <w:p w14:paraId="24F4870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经支部委员会研究，将黄利文等13名同志列为入党积极分子。根据发展党员工作有关要求，现将其有关情况公示如下：</w:t>
      </w:r>
    </w:p>
    <w:p w14:paraId="7C5155B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黄利文，女，汉族，普通高中学历，广西壮族自治区南宁市西乡塘区人，2004年11月11日出生，2023年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9月就读于湖州师范大学，现任20230421班副班长，2024年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0BB2E5E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林邦颖，男，汉族，普通高中学历，浙江省温州市瑞安市人，2005年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8月21日出生，2023年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就读于湖州师范大学，现任20230421班班长、体育委员，2025年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4446503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蒋益超，男，汉族，本科学历，浙江省嘉兴市秀洲区人，1999年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5日出生，2023年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9月就读于湖州师范大学，曾任校研究生会宣传部负责人，2023年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ligatures w14:val="none"/>
        </w:rPr>
        <w:t>。</w:t>
      </w:r>
    </w:p>
    <w:p w14:paraId="3EE6269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方艺璇，女，汉族，普通高中学历，浙江省杭州市建德市人，2006年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9月就读于湖州师范大学，现任20240421班志愿者联络员，2024年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5CA6489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孙亚楠，女，汉族，普通本科学历，河南省驻马店市驿城区沙河店镇人，2001年05月20日出生，2024年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9月就读于湖州师范大学，现任20243820班心理委员，2024年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9月18日提出入党申请。</w:t>
      </w:r>
    </w:p>
    <w:p w14:paraId="6B62809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周佳妍，女，汉族，普通高中学历，浙江省宁波市奉化区人，2006年11月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1日出生，2025年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9月就读于湖州师范大学，现任20250421班团支书，2025年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AC4E82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钱蓉，女，汉族，普通高中学历，云南省曲靖市宣威市人，200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9月就读于湖州师范大学，现任20250421班团支部组织委员，人文学院青年志愿者协会管理部，2025年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010B3FFC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李根，男，蒙古族，普通高中学历，内蒙古自治区赤峰市松山区人，2006年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2月28日出生，2024年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9月就读于湖州师范大学，现任20250421班班长，团委组织部干事，2024年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9月20日提出入党申请。</w:t>
      </w:r>
    </w:p>
    <w:p w14:paraId="728FB90A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张欣羽，女，汉族，普通高中学历，浙江省嘉兴市平湖人，2006年10月21日出生，2025年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9月就读于湖州师范大学，现任20250421班学习委员，2025年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6905572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陈淑颖，女，汉族，普通高中学历，浙江省嘉兴市南湖区人，2007年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2月24日出生，2025年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现无职务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3B615F21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赵芯苑，女，汉族，本科学历，河南省焦作市博爱县清化镇人，2002年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5日出生，2025年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9月就读于湖州师范大学，现任20253820班学习委员，2025年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58B69AF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熊依敏，女，汉族，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学历，湖南省益阳市安化县高明乡青丰村人，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2003年05月21日出生，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就读于湖州师范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现任20253820班学生，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日提出入党申请。</w:t>
      </w:r>
    </w:p>
    <w:p w14:paraId="75F102D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张金岩，女，汉族，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学历，河南省郑州市巩义市人，1997年12月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3日出生，2025年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9月就读于湖州师范大学，现任20253820班班长，2025年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9月22日提出入党申请。</w:t>
      </w:r>
    </w:p>
    <w:p w14:paraId="2DBC6ACF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公示时间：2026年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日至2026年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p w14:paraId="431F0593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321CDBE0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 系 人：人文学院传播系学生党支部书记 张美慧</w:t>
      </w:r>
    </w:p>
    <w:p w14:paraId="21A3C48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联系电话：0572-2321538</w:t>
      </w:r>
    </w:p>
    <w:p w14:paraId="56E886E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地    址：13幢201学工办</w:t>
      </w:r>
    </w:p>
    <w:p w14:paraId="34F1DDD3">
      <w:pPr>
        <w:spacing w:line="360" w:lineRule="auto"/>
        <w:ind w:left="420" w:leftChars="200"/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p w14:paraId="437D392A">
      <w:pPr>
        <w:spacing w:line="360" w:lineRule="auto"/>
        <w:ind w:left="420" w:leftChars="200"/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p w14:paraId="3794FC25">
      <w:pPr>
        <w:spacing w:line="360" w:lineRule="auto"/>
        <w:ind w:firstLine="42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中共湖州师范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人文学院传播系学生支部委员会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ligatures w14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447821-89E6-4C4F-8EAC-0C3B2D972E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BE9B2B-F4BB-4932-B2C2-815F0F8FE7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FD94DBE-472F-4B2E-995F-EB0F72CB6C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2279CD-ED57-49D9-B80F-51FB2932BD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C684F85-0A27-4B55-BA19-1EA17821F3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ED088E2-922F-4E72-81C0-BDB2129F22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9A"/>
    <w:rsid w:val="00007196"/>
    <w:rsid w:val="00022CBD"/>
    <w:rsid w:val="000D269A"/>
    <w:rsid w:val="000D7DAE"/>
    <w:rsid w:val="004322EE"/>
    <w:rsid w:val="0067183D"/>
    <w:rsid w:val="006848B9"/>
    <w:rsid w:val="008151AB"/>
    <w:rsid w:val="00832A45"/>
    <w:rsid w:val="008A7ECF"/>
    <w:rsid w:val="00922376"/>
    <w:rsid w:val="009B3294"/>
    <w:rsid w:val="009B54D1"/>
    <w:rsid w:val="00D80F6F"/>
    <w:rsid w:val="00DD5DB8"/>
    <w:rsid w:val="03B617A8"/>
    <w:rsid w:val="0663027E"/>
    <w:rsid w:val="09B1266B"/>
    <w:rsid w:val="09EC3A97"/>
    <w:rsid w:val="0E475FF4"/>
    <w:rsid w:val="0EE82B6E"/>
    <w:rsid w:val="12B16192"/>
    <w:rsid w:val="1BC93522"/>
    <w:rsid w:val="1EA72743"/>
    <w:rsid w:val="27364EE3"/>
    <w:rsid w:val="2A594071"/>
    <w:rsid w:val="35E730FA"/>
    <w:rsid w:val="3D4339AC"/>
    <w:rsid w:val="475331EF"/>
    <w:rsid w:val="4BA45F7F"/>
    <w:rsid w:val="4FA516DC"/>
    <w:rsid w:val="5007647D"/>
    <w:rsid w:val="522B44A3"/>
    <w:rsid w:val="5B2A7F14"/>
    <w:rsid w:val="5DC42740"/>
    <w:rsid w:val="5FBB029F"/>
    <w:rsid w:val="600D6F79"/>
    <w:rsid w:val="699E07CF"/>
    <w:rsid w:val="6A686DCE"/>
    <w:rsid w:val="6CE10C19"/>
    <w:rsid w:val="6FCA5285"/>
    <w:rsid w:val="77CD691B"/>
    <w:rsid w:val="7AD50F5F"/>
    <w:rsid w:val="7B151A44"/>
    <w:rsid w:val="7CB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1634</Words>
  <Characters>2042</Characters>
  <Lines>1626</Lines>
  <Paragraphs>1605</Paragraphs>
  <TotalTime>60</TotalTime>
  <ScaleCrop>false</ScaleCrop>
  <LinksUpToDate>false</LinksUpToDate>
  <CharactersWithSpaces>2042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2025-10-22T10:36:00Z</dcterms:created>
  <dc:creator>admin</dc:creator>
  <cp:lastModifiedBy>咕咕呱呱</cp:lastModifiedBy>
  <dcterms:modified xsi:type="dcterms:W3CDTF">2026-04-13T15:25:27Z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eyJoZGlkIjoiYmM4NDQ2MTZhMjIyNGNiMDRlNmZlYjljMjA5MzFjNWMiLCJ1c2VySWQiOiIxNTMzNjkwNjE3In0=</vt:lpwstr>
  </property>
  <property fmtid="{D5CDD505-2E9C-101B-9397-08002B2CF9AE}" pid="4" name="ICV">
    <vt:lpwstr>6EA7867CFD2743FEB0F4B3463C89F1F7_13</vt:lpwstr>
  </property>
</Properties>
</file>